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proofErr w:type="gramStart"/>
      <w:r>
        <w:rPr>
          <w:rFonts w:ascii="Verdana" w:hAnsi="Verdana"/>
          <w:color w:val="434343"/>
          <w:sz w:val="20"/>
          <w:szCs w:val="20"/>
        </w:rPr>
        <w:t>Министерство образования и науки Республики Дагестан информирует о проведении Всероссийской акции СТОП ВИЧ/СПИД, приуроченной к Международному дню памяти людей, умерших от СПИДа (далее – Всероссийская акция).</w:t>
      </w:r>
      <w:proofErr w:type="gramEnd"/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Проведение Всероссийской акции запланировано с 14 по 19 мая 2019 г. среди учащихся 10-11 классов общеобразовательных организаций и студентов профессиональных образовательных организаций.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В рамках проведения Всероссийской акции 17 мая 2019 г. необходимо организовать на базе образовательных организаций проведение мероприятия «День здорового образа жизни».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Ключевым мероприятием Всероссийской акции традиционно станет Открытый студенческий форум «Остановим СПИД вместе» (далее – Форум).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proofErr w:type="gramStart"/>
      <w:r>
        <w:rPr>
          <w:rFonts w:ascii="Verdana" w:hAnsi="Verdana"/>
          <w:color w:val="434343"/>
          <w:sz w:val="20"/>
          <w:szCs w:val="20"/>
        </w:rPr>
        <w:t>Форум адресован обучающимся профессиональных образовательных организаций и образовательных организаций высшего образования и призван стать событием, фокусирующим внимание молодежи на необходимости активного и осознанного противодействия распространению ВИЧ-инфекции.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Трансляция Форума будет </w:t>
      </w:r>
      <w:proofErr w:type="gramStart"/>
      <w:r>
        <w:rPr>
          <w:rFonts w:ascii="Verdana" w:hAnsi="Verdana"/>
          <w:color w:val="434343"/>
          <w:sz w:val="20"/>
          <w:szCs w:val="20"/>
        </w:rPr>
        <w:t>проводится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на сайте стопвичспид.рф.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В связи с проведением Всероссийской акции необходимо: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организовать участие во Всероссийской акции обучающихся организаций среднего профессионального образования, подготовить соответствующие планы мероприятий и оформить информационные стенды;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загрузить с официального сайта Всероссийской акции стопвичспид.рф. информационные материалы, обеспечить их тиражирование и размещение на официальных сайтах и стендах общеобразовательных организаций;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организовать подготовку, обобщения и трансляцию эффективных практик в области профилактики ВИЧ/СПИДа в рамках мероприятий Всероссийской акции;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организовать участие обучающихся образовательных организаций в интернет-опросе по выявлению профильной компетенции в области профилактики ВИЧ-инфекции на веб-ресурсе, расположенном по адресу: опрос-молодежи-о-вич</w:t>
      </w:r>
      <w:proofErr w:type="gramStart"/>
      <w:r>
        <w:rPr>
          <w:rFonts w:ascii="Verdana" w:hAnsi="Verdana"/>
          <w:color w:val="434343"/>
          <w:sz w:val="20"/>
          <w:szCs w:val="20"/>
        </w:rPr>
        <w:t>.р</w:t>
      </w:r>
      <w:proofErr w:type="gramEnd"/>
      <w:r>
        <w:rPr>
          <w:rFonts w:ascii="Verdana" w:hAnsi="Verdana"/>
          <w:color w:val="434343"/>
          <w:sz w:val="20"/>
          <w:szCs w:val="20"/>
        </w:rPr>
        <w:t>ф;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организовать проведение интерактивно-образовательного мероприятия для обучающихся организаций среднего профессионального образования по тематике Всероссийской акции. </w:t>
      </w:r>
      <w:proofErr w:type="gramStart"/>
      <w:r>
        <w:rPr>
          <w:rFonts w:ascii="Verdana" w:hAnsi="Verdana"/>
          <w:color w:val="434343"/>
          <w:sz w:val="20"/>
          <w:szCs w:val="20"/>
        </w:rPr>
        <w:t>Сценарий проведения мероприятия будет направлен дополнительно;</w:t>
      </w:r>
      <w:proofErr w:type="gramEnd"/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proofErr w:type="gramStart"/>
      <w:r>
        <w:rPr>
          <w:rFonts w:ascii="Verdana" w:hAnsi="Verdana"/>
          <w:color w:val="434343"/>
          <w:sz w:val="20"/>
          <w:szCs w:val="20"/>
        </w:rPr>
        <w:t>организовать участие 14 мая 2019 г. педагогических работников организаций среднего профессионального образования в вебинаре «Организация работы с обучающимися образовательных организаций по профилактике ВИЧ-инфекции» (предварительно).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Информация о проведении вебинара будет направлена дополнительно.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В качестве организационно-методического ресурса по вопросам проведения Всероссийской акции Минпросвещения России рекомендует использовать материалы, подготовленные ведущими специалистами профильных ведомств и расположенные в информационно-телекоммуникационной сети «Интернет» по следующим адресам: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стопвичспид</w:t>
      </w:r>
      <w:proofErr w:type="gramStart"/>
      <w:r>
        <w:rPr>
          <w:rFonts w:ascii="Verdana" w:hAnsi="Verdana"/>
          <w:color w:val="434343"/>
          <w:sz w:val="20"/>
          <w:szCs w:val="20"/>
        </w:rPr>
        <w:t>.р</w:t>
      </w:r>
      <w:proofErr w:type="gramEnd"/>
      <w:r>
        <w:rPr>
          <w:rFonts w:ascii="Verdana" w:hAnsi="Verdana"/>
          <w:color w:val="434343"/>
          <w:sz w:val="20"/>
          <w:szCs w:val="20"/>
        </w:rPr>
        <w:t>ф;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instagram.cjm/stopspid;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facebook.cjm/fondsci;</w:t>
      </w:r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proofErr w:type="gramStart"/>
      <w:r>
        <w:rPr>
          <w:rFonts w:ascii="Verdana" w:hAnsi="Verdana"/>
          <w:color w:val="434343"/>
          <w:sz w:val="20"/>
          <w:szCs w:val="20"/>
        </w:rPr>
        <w:t xml:space="preserve">Информацию об участии во Всероссийской акции, видео и фотоотчет о проведенных мероприятиях в просим представить на электронный адрес: 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i_gorono@mail.ru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434343"/>
          <w:sz w:val="20"/>
          <w:szCs w:val="20"/>
        </w:rPr>
        <w:t>в срок до 20 мая 2019 г. для Г.Алимхановны </w:t>
      </w:r>
      <w:proofErr w:type="gramEnd"/>
    </w:p>
    <w:p w:rsidR="006708D1" w:rsidRDefault="006708D1" w:rsidP="006708D1">
      <w:pPr>
        <w:pStyle w:val="msonormalmailrucssattributepostfix"/>
        <w:spacing w:before="150" w:beforeAutospacing="0" w:after="0" w:afterAutospacing="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EE6015" w:rsidRDefault="00EE6015"/>
    <w:sectPr w:rsidR="00EE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8D1"/>
    <w:rsid w:val="004B419F"/>
    <w:rsid w:val="006708D1"/>
    <w:rsid w:val="00EE6015"/>
    <w:rsid w:val="00F1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7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708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i_goro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2019-05-17T12:41:00Z</dcterms:created>
  <dcterms:modified xsi:type="dcterms:W3CDTF">2019-05-17T12:58:00Z</dcterms:modified>
</cp:coreProperties>
</file>