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84" w:rsidRPr="003A17B9" w:rsidRDefault="006A7784" w:rsidP="006A778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b/>
          <w:color w:val="FF0000"/>
          <w:sz w:val="26"/>
          <w:szCs w:val="26"/>
        </w:rPr>
        <w:t>Муниципальное казенное общеобразовательное учреждение</w:t>
      </w:r>
    </w:p>
    <w:p w:rsidR="006A7784" w:rsidRPr="003A17B9" w:rsidRDefault="006A7784" w:rsidP="006A7784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b/>
          <w:color w:val="FF0000"/>
          <w:sz w:val="26"/>
          <w:szCs w:val="26"/>
        </w:rPr>
        <w:t>«Средняя общеобразовательная школа №12»</w:t>
      </w:r>
    </w:p>
    <w:p w:rsidR="006A7784" w:rsidRPr="003A17B9" w:rsidRDefault="006A7784" w:rsidP="006A7784">
      <w:pPr>
        <w:pStyle w:val="a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b/>
          <w:color w:val="FF0000"/>
          <w:sz w:val="26"/>
          <w:szCs w:val="26"/>
        </w:rPr>
        <w:t>Выписка из приказа</w:t>
      </w:r>
    </w:p>
    <w:p w:rsidR="006A7784" w:rsidRPr="003A17B9" w:rsidRDefault="006A7784" w:rsidP="006A778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от.  </w:t>
      </w:r>
      <w:r>
        <w:rPr>
          <w:rFonts w:ascii="Times New Roman" w:hAnsi="Times New Roman" w:cs="Times New Roman"/>
          <w:color w:val="FF0000"/>
          <w:sz w:val="26"/>
          <w:szCs w:val="26"/>
        </w:rPr>
        <w:t>01.09.2018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№</w:t>
      </w:r>
      <w:r>
        <w:rPr>
          <w:rFonts w:ascii="Times New Roman" w:hAnsi="Times New Roman" w:cs="Times New Roman"/>
          <w:color w:val="FF0000"/>
          <w:sz w:val="26"/>
          <w:szCs w:val="26"/>
        </w:rPr>
        <w:t>54/22-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П.</w:t>
      </w:r>
    </w:p>
    <w:p w:rsidR="006A7784" w:rsidRPr="003A17B9" w:rsidRDefault="006A7784" w:rsidP="006A778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A7784" w:rsidRPr="003A17B9" w:rsidRDefault="006A7784" w:rsidP="006A778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«О проведении школьного этапа Всероссийской олимпиады школьников»</w:t>
      </w:r>
    </w:p>
    <w:p w:rsidR="006A7784" w:rsidRPr="003A17B9" w:rsidRDefault="006A7784" w:rsidP="006A778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A7784" w:rsidRPr="003A17B9" w:rsidRDefault="006A7784" w:rsidP="006A778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В целях выявления и развития у учащихся  творческих  способностей, создания необходимых условий для поддержки одарённых детей и в соответствии с «Порядком проведения Всероссийской олимпиады школьников» утвержденным приказом Министерства образования и науки РФ № 1252 от 18.11.2013года</w:t>
      </w:r>
    </w:p>
    <w:p w:rsidR="006A7784" w:rsidRPr="003A17B9" w:rsidRDefault="006A7784" w:rsidP="006A778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A7784" w:rsidRPr="003A17B9" w:rsidRDefault="006A7784" w:rsidP="006A7784">
      <w:pPr>
        <w:spacing w:after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Приказываю:</w:t>
      </w:r>
    </w:p>
    <w:p w:rsidR="006A7784" w:rsidRPr="003A17B9" w:rsidRDefault="006A7784" w:rsidP="006A7784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Провести в МКОУ «СОШ№12» с </w:t>
      </w:r>
      <w:r>
        <w:rPr>
          <w:rFonts w:ascii="Times New Roman" w:hAnsi="Times New Roman" w:cs="Times New Roman"/>
          <w:color w:val="FF0000"/>
          <w:sz w:val="26"/>
          <w:szCs w:val="26"/>
        </w:rPr>
        <w:t>15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.09.</w:t>
      </w:r>
      <w:r>
        <w:rPr>
          <w:rFonts w:ascii="Times New Roman" w:hAnsi="Times New Roman" w:cs="Times New Roman"/>
          <w:color w:val="FF0000"/>
          <w:sz w:val="26"/>
          <w:szCs w:val="26"/>
        </w:rPr>
        <w:t>18г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по 2</w:t>
      </w:r>
      <w:r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.10.1</w:t>
      </w:r>
      <w:r>
        <w:rPr>
          <w:rFonts w:ascii="Times New Roman" w:hAnsi="Times New Roman" w:cs="Times New Roman"/>
          <w:color w:val="FF0000"/>
          <w:sz w:val="26"/>
          <w:szCs w:val="26"/>
        </w:rPr>
        <w:t>8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.г. школьный этап Всероссийской олимпиады  школьников по предметам: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-русский язык;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-русская литература;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 английский язык;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-география;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-биология;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-информатика;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-история;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-математика;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-физика;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-химия;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-технология;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-экономика;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-физическая культура;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-обществознание;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-экология;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-право;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-ОБЖ;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-.При проведении школьного этапа олимпиады руководствоваться «Порядком 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проведения Всероссийской олимпиады школьников», в соответствии с установленным графиком.</w:t>
      </w:r>
    </w:p>
    <w:p w:rsidR="006A7784" w:rsidRPr="003A17B9" w:rsidRDefault="006A7784" w:rsidP="006A7784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Утвердить оргкомитет олимпиад и назначить ответственными за организацию   и проведение олимпиад: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-Шамхалову Салимат Рамазановну, зам. директора по НМР;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</w:t>
      </w:r>
      <w:r>
        <w:rPr>
          <w:rFonts w:ascii="Times New Roman" w:hAnsi="Times New Roman" w:cs="Times New Roman"/>
          <w:color w:val="FF0000"/>
          <w:sz w:val="26"/>
          <w:szCs w:val="26"/>
        </w:rPr>
        <w:t>Абдулазизова Эмина Хайруллаевна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, зам. директора по УВР;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- Алиеву Абидат Абдуразаковну, зам.директора по УВР.</w:t>
      </w:r>
    </w:p>
    <w:p w:rsidR="006A7784" w:rsidRPr="003A17B9" w:rsidRDefault="006A7784" w:rsidP="006A7784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FF0000"/>
          <w:sz w:val="26"/>
          <w:szCs w:val="26"/>
        </w:rPr>
        <w:t>Каипова Сухманат Халипаевна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, зам.директора по УВР.</w:t>
      </w:r>
    </w:p>
    <w:p w:rsidR="006A7784" w:rsidRPr="003A17B9" w:rsidRDefault="006A7784" w:rsidP="006A7784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eastAsia="Times New Roman" w:hAnsi="Times New Roman" w:cs="Times New Roman"/>
          <w:color w:val="FF0000"/>
          <w:sz w:val="26"/>
          <w:szCs w:val="26"/>
        </w:rPr>
        <w:t>Утвердить график проведения школьного этапа ВсОШ (приложение №2)</w:t>
      </w:r>
    </w:p>
    <w:p w:rsidR="006A7784" w:rsidRPr="003A17B9" w:rsidRDefault="006A7784" w:rsidP="006A7784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eastAsia="Times New Roman" w:hAnsi="Times New Roman" w:cs="Times New Roman"/>
          <w:color w:val="FF0000"/>
          <w:sz w:val="26"/>
          <w:szCs w:val="26"/>
        </w:rPr>
        <w:lastRenderedPageBreak/>
        <w:t>Утвердить график проведения муниципального этапа ВсОШ (приложение № 3).</w:t>
      </w:r>
    </w:p>
    <w:p w:rsidR="006A7784" w:rsidRPr="003A17B9" w:rsidRDefault="006A7784" w:rsidP="006A7784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Обеспечить работу предметно-методической комиссии  по проверке олимпиадных заданий   по  каждому предмету в составе:</w:t>
      </w:r>
    </w:p>
    <w:p w:rsidR="006A7784" w:rsidRPr="003A17B9" w:rsidRDefault="006A7784" w:rsidP="006A7784">
      <w:pPr>
        <w:pStyle w:val="a8"/>
        <w:ind w:left="851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Шамхаловой Салимат Рамазановны, заместитель директора по УВР, руководитель комиссии.</w:t>
      </w:r>
    </w:p>
    <w:p w:rsidR="006A7784" w:rsidRPr="003A17B9" w:rsidRDefault="006A7784" w:rsidP="006A7784">
      <w:pPr>
        <w:pStyle w:val="a8"/>
        <w:ind w:left="851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Шамхаловой Салигат Магомедовны, учитель русского языкы и литературы, член комиссии.</w:t>
      </w:r>
    </w:p>
    <w:p w:rsidR="006A7784" w:rsidRPr="003A17B9" w:rsidRDefault="006A7784" w:rsidP="006A7784">
      <w:pPr>
        <w:pStyle w:val="a8"/>
        <w:ind w:left="851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Алибековой Эльмиры Мусаевны,  пред. профкома, рук. ШМО уч. род. языка;</w:t>
      </w:r>
    </w:p>
    <w:p w:rsidR="006A7784" w:rsidRPr="003A17B9" w:rsidRDefault="006A7784" w:rsidP="006A7784">
      <w:pPr>
        <w:pStyle w:val="a8"/>
        <w:spacing w:after="0"/>
        <w:ind w:left="851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Абдулазизовой Эмины Хайруллаевны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, зам. директора по УВР, член комиссии.</w:t>
      </w:r>
    </w:p>
    <w:p w:rsidR="006A7784" w:rsidRPr="003A17B9" w:rsidRDefault="006A7784" w:rsidP="006A7784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      Ибрагимовой Муминат Абдуллаевны,  уч. химии, член комиссии;</w:t>
      </w:r>
    </w:p>
    <w:p w:rsidR="006A7784" w:rsidRPr="003A17B9" w:rsidRDefault="006A7784" w:rsidP="006A7784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      Сулеймановой Гульжанат Расуловны, </w:t>
      </w:r>
      <w:r>
        <w:rPr>
          <w:rFonts w:ascii="Times New Roman" w:hAnsi="Times New Roman" w:cs="Times New Roman"/>
          <w:color w:val="FF0000"/>
          <w:sz w:val="26"/>
          <w:szCs w:val="26"/>
        </w:rPr>
        <w:t>ШМО начальных классов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, член комиссии;</w:t>
      </w:r>
    </w:p>
    <w:p w:rsidR="006A7784" w:rsidRPr="003A17B9" w:rsidRDefault="006A7784" w:rsidP="006A7784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      Магомедовой Бивигайват Абакаровны, уч. истории, член комиссии;</w:t>
      </w:r>
    </w:p>
    <w:p w:rsidR="006A7784" w:rsidRPr="003A17B9" w:rsidRDefault="006A7784" w:rsidP="006A7784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       Адамова Рамазана Абдуселимовича, уч. физической культуры, член комиссии;</w:t>
      </w:r>
    </w:p>
    <w:p w:rsidR="006A7784" w:rsidRPr="003A17B9" w:rsidRDefault="006A7784" w:rsidP="006A7784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       Шихсафиевой Румины Назмудиновны ,уч. математики, информатики, член комиссии;</w:t>
      </w:r>
    </w:p>
    <w:p w:rsidR="006A7784" w:rsidRPr="003A17B9" w:rsidRDefault="006A7784" w:rsidP="006A7784">
      <w:pPr>
        <w:tabs>
          <w:tab w:val="left" w:pos="284"/>
        </w:tabs>
        <w:spacing w:after="0" w:line="240" w:lineRule="auto"/>
        <w:ind w:left="851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Бабакишиевой Насият Саламатовны, уч. трудового обучения, член комиссии;</w:t>
      </w:r>
    </w:p>
    <w:p w:rsidR="006A7784" w:rsidRPr="003A17B9" w:rsidRDefault="006A7784" w:rsidP="006A7784">
      <w:pPr>
        <w:tabs>
          <w:tab w:val="left" w:pos="284"/>
        </w:tabs>
        <w:spacing w:after="0" w:line="240" w:lineRule="auto"/>
        <w:ind w:left="851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 xml:space="preserve"> Гусейновой Зюльмиры Гусейновны  – зам директора по ВР, член комиссии.</w:t>
      </w:r>
    </w:p>
    <w:p w:rsidR="006A7784" w:rsidRPr="003A17B9" w:rsidRDefault="006A7784" w:rsidP="006A7784">
      <w:pPr>
        <w:tabs>
          <w:tab w:val="left" w:pos="284"/>
        </w:tabs>
        <w:spacing w:after="0" w:line="240" w:lineRule="auto"/>
        <w:ind w:left="851"/>
        <w:rPr>
          <w:rFonts w:ascii="Times New Roman" w:hAnsi="Times New Roman" w:cs="Times New Roman"/>
          <w:color w:val="FF0000"/>
          <w:sz w:val="26"/>
          <w:szCs w:val="26"/>
        </w:rPr>
      </w:pPr>
    </w:p>
    <w:p w:rsidR="006A7784" w:rsidRPr="003A17B9" w:rsidRDefault="006A7784" w:rsidP="006A7784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Шамхаловой Салимат Рамазановне, руководителю предметно – медодической комиссии обеспечить вариантами заданий ответственных за организацию и проведение школьного этапа ВОШ.</w:t>
      </w:r>
    </w:p>
    <w:p w:rsidR="006A7784" w:rsidRPr="003A17B9" w:rsidRDefault="006A7784" w:rsidP="006A7784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Подготовить  график проведения школьного этапа ВОШ (руководствуясь установленными сроками графика) и  представить на утверждение директору школы в срок до 12.09.1</w:t>
      </w:r>
      <w:r>
        <w:rPr>
          <w:rFonts w:ascii="Times New Roman" w:hAnsi="Times New Roman" w:cs="Times New Roman"/>
          <w:color w:val="FF0000"/>
          <w:sz w:val="26"/>
          <w:szCs w:val="26"/>
        </w:rPr>
        <w:t>8</w:t>
      </w:r>
      <w:r w:rsidRPr="003A17B9">
        <w:rPr>
          <w:rFonts w:ascii="Times New Roman" w:hAnsi="Times New Roman" w:cs="Times New Roman"/>
          <w:color w:val="FF0000"/>
          <w:sz w:val="26"/>
          <w:szCs w:val="26"/>
        </w:rPr>
        <w:t>г.</w:t>
      </w:r>
    </w:p>
    <w:p w:rsidR="006A7784" w:rsidRPr="003A17B9" w:rsidRDefault="006A7784" w:rsidP="006A7784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Шамхаловой Салимат Рамазановне, заместителю директора по УВР   организовать ознакомление учащихся и родителей с Порядком проведения олимпиады.</w:t>
      </w:r>
    </w:p>
    <w:p w:rsidR="006A7784" w:rsidRPr="003A17B9" w:rsidRDefault="006A7784" w:rsidP="006A7784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Шихсафиевой Румине Назмудиновне, учителю информатики, результаты школьного этапа ВОШ регулярно выставлять на сайт школы.</w:t>
      </w:r>
      <w:r w:rsidRPr="003A17B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Обеспечивать получение и выдачу ключей к олимпиадным заданиям.</w:t>
      </w:r>
    </w:p>
    <w:p w:rsidR="006A7784" w:rsidRPr="003A17B9" w:rsidRDefault="006A7784" w:rsidP="006A7784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color w:val="FF0000"/>
          <w:sz w:val="26"/>
          <w:szCs w:val="26"/>
        </w:rPr>
        <w:t>Контроль за исполнением настоящего приказа возложить на Шамхалову Салимат Рамазановну.</w:t>
      </w:r>
    </w:p>
    <w:p w:rsidR="006A7784" w:rsidRPr="003A17B9" w:rsidRDefault="006A7784" w:rsidP="006A778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6A7784" w:rsidRPr="003A17B9" w:rsidRDefault="006A7784" w:rsidP="006A778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A17B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Директор МКОУ «СОШ№12»                                          Шебединова М.У.</w:t>
      </w:r>
    </w:p>
    <w:p w:rsidR="006A7784" w:rsidRDefault="006A7784" w:rsidP="006A7784">
      <w:pPr>
        <w:spacing w:line="240" w:lineRule="auto"/>
        <w:ind w:left="-142" w:hanging="284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</w:p>
    <w:p w:rsidR="006A7784" w:rsidRDefault="006A7784" w:rsidP="006A7784">
      <w:pPr>
        <w:spacing w:line="240" w:lineRule="auto"/>
        <w:ind w:left="-142" w:hanging="284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</w:p>
    <w:p w:rsidR="00173370" w:rsidRDefault="00173370"/>
    <w:sectPr w:rsidR="00173370" w:rsidSect="006A778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FDB" w:rsidRDefault="00410FDB" w:rsidP="005F4B34">
      <w:pPr>
        <w:spacing w:after="0" w:line="240" w:lineRule="auto"/>
      </w:pPr>
      <w:r>
        <w:separator/>
      </w:r>
    </w:p>
  </w:endnote>
  <w:endnote w:type="continuationSeparator" w:id="1">
    <w:p w:rsidR="00410FDB" w:rsidRDefault="00410FDB" w:rsidP="005F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FDB" w:rsidRDefault="00410FDB" w:rsidP="005F4B34">
      <w:pPr>
        <w:spacing w:after="0" w:line="240" w:lineRule="auto"/>
      </w:pPr>
      <w:r>
        <w:separator/>
      </w:r>
    </w:p>
  </w:footnote>
  <w:footnote w:type="continuationSeparator" w:id="1">
    <w:p w:rsidR="00410FDB" w:rsidRDefault="00410FDB" w:rsidP="005F4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34" w:rsidRDefault="005F4B34" w:rsidP="005F4B34">
    <w:pPr>
      <w:pStyle w:val="a4"/>
      <w:tabs>
        <w:tab w:val="clear" w:pos="4677"/>
        <w:tab w:val="clear" w:pos="9355"/>
        <w:tab w:val="left" w:pos="4558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03F01"/>
    <w:multiLevelType w:val="hybridMultilevel"/>
    <w:tmpl w:val="70DC25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B34"/>
    <w:rsid w:val="00173370"/>
    <w:rsid w:val="002D365D"/>
    <w:rsid w:val="00410FDB"/>
    <w:rsid w:val="005F4B34"/>
    <w:rsid w:val="006A7784"/>
    <w:rsid w:val="008D2B90"/>
    <w:rsid w:val="00DE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F4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4B34"/>
  </w:style>
  <w:style w:type="paragraph" w:styleId="a6">
    <w:name w:val="footer"/>
    <w:basedOn w:val="a"/>
    <w:link w:val="a7"/>
    <w:uiPriority w:val="99"/>
    <w:semiHidden/>
    <w:unhideWhenUsed/>
    <w:rsid w:val="005F4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4B34"/>
  </w:style>
  <w:style w:type="paragraph" w:styleId="a8">
    <w:name w:val="List Paragraph"/>
    <w:basedOn w:val="a"/>
    <w:uiPriority w:val="34"/>
    <w:qFormat/>
    <w:rsid w:val="006A7784"/>
    <w:pPr>
      <w:ind w:left="720"/>
      <w:contextualSpacing/>
    </w:pPr>
  </w:style>
  <w:style w:type="paragraph" w:styleId="a9">
    <w:name w:val="No Spacing"/>
    <w:uiPriority w:val="1"/>
    <w:qFormat/>
    <w:rsid w:val="006A778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НАИДА</cp:lastModifiedBy>
  <cp:revision>3</cp:revision>
  <cp:lastPrinted>2018-09-10T03:45:00Z</cp:lastPrinted>
  <dcterms:created xsi:type="dcterms:W3CDTF">2018-09-09T08:33:00Z</dcterms:created>
  <dcterms:modified xsi:type="dcterms:W3CDTF">2018-10-04T07:37:00Z</dcterms:modified>
</cp:coreProperties>
</file>